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7A561D" w:rsidRPr="007A561D" w:rsidTr="007A561D">
        <w:tc>
          <w:tcPr>
            <w:tcW w:w="32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Continental Stereotypes</w:t>
            </w:r>
          </w:p>
        </w:tc>
        <w:tc>
          <w:tcPr>
            <w:tcW w:w="32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A561D">
              <w:rPr>
                <w:rFonts w:ascii="Times New Roman" w:hAnsi="Times New Roman" w:cs="Times New Roman"/>
                <w:sz w:val="48"/>
                <w:szCs w:val="48"/>
              </w:rPr>
              <w:t>Africa</w:t>
            </w:r>
          </w:p>
        </w:tc>
        <w:tc>
          <w:tcPr>
            <w:tcW w:w="32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A561D">
              <w:rPr>
                <w:rFonts w:ascii="Times New Roman" w:hAnsi="Times New Roman" w:cs="Times New Roman"/>
                <w:sz w:val="48"/>
                <w:szCs w:val="48"/>
              </w:rPr>
              <w:t>Asia</w:t>
            </w:r>
          </w:p>
        </w:tc>
        <w:tc>
          <w:tcPr>
            <w:tcW w:w="32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A561D">
              <w:rPr>
                <w:rFonts w:ascii="Times New Roman" w:hAnsi="Times New Roman" w:cs="Times New Roman"/>
                <w:sz w:val="48"/>
                <w:szCs w:val="48"/>
              </w:rPr>
              <w:t>Antarctica</w:t>
            </w:r>
          </w:p>
        </w:tc>
      </w:tr>
      <w:tr w:rsidR="007A561D" w:rsidRPr="007A561D" w:rsidTr="007A561D">
        <w:trPr>
          <w:trHeight w:val="392"/>
        </w:trPr>
        <w:tc>
          <w:tcPr>
            <w:tcW w:w="3294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left w:val="single" w:sz="24" w:space="0" w:color="auto"/>
            </w:tcBorders>
            <w:vAlign w:val="center"/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647" w:type="dxa"/>
            <w:tcBorders>
              <w:right w:val="single" w:sz="24" w:space="0" w:color="auto"/>
            </w:tcBorders>
            <w:vAlign w:val="center"/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647" w:type="dxa"/>
            <w:tcBorders>
              <w:lef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647" w:type="dxa"/>
            <w:tcBorders>
              <w:righ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647" w:type="dxa"/>
            <w:tcBorders>
              <w:lef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647" w:type="dxa"/>
            <w:tcBorders>
              <w:righ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  <w:tr w:rsidR="007A561D" w:rsidRPr="007A561D" w:rsidTr="007A561D">
        <w:trPr>
          <w:trHeight w:val="3345"/>
        </w:trPr>
        <w:tc>
          <w:tcPr>
            <w:tcW w:w="3294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left w:val="single" w:sz="24" w:space="0" w:color="auto"/>
              <w:bottom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bottom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left w:val="single" w:sz="24" w:space="0" w:color="auto"/>
              <w:bottom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bottom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left w:val="single" w:sz="24" w:space="0" w:color="auto"/>
              <w:bottom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bottom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7A561D" w:rsidRPr="007A561D" w:rsidTr="007A561D">
        <w:tc>
          <w:tcPr>
            <w:tcW w:w="32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A561D">
              <w:rPr>
                <w:rFonts w:ascii="Times New Roman" w:hAnsi="Times New Roman" w:cs="Times New Roman"/>
                <w:sz w:val="48"/>
                <w:szCs w:val="48"/>
              </w:rPr>
              <w:t>Australia</w:t>
            </w:r>
          </w:p>
        </w:tc>
        <w:tc>
          <w:tcPr>
            <w:tcW w:w="32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A561D">
              <w:rPr>
                <w:rFonts w:ascii="Times New Roman" w:hAnsi="Times New Roman" w:cs="Times New Roman"/>
                <w:sz w:val="48"/>
                <w:szCs w:val="48"/>
              </w:rPr>
              <w:t>Europe</w:t>
            </w:r>
          </w:p>
        </w:tc>
        <w:tc>
          <w:tcPr>
            <w:tcW w:w="32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A561D">
              <w:rPr>
                <w:rFonts w:ascii="Times New Roman" w:hAnsi="Times New Roman" w:cs="Times New Roman"/>
                <w:sz w:val="48"/>
                <w:szCs w:val="48"/>
              </w:rPr>
              <w:t>North America</w:t>
            </w:r>
          </w:p>
        </w:tc>
        <w:tc>
          <w:tcPr>
            <w:tcW w:w="329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A561D" w:rsidRPr="007A561D" w:rsidRDefault="007A561D" w:rsidP="007A561D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A561D">
              <w:rPr>
                <w:rFonts w:ascii="Times New Roman" w:hAnsi="Times New Roman" w:cs="Times New Roman"/>
                <w:sz w:val="48"/>
                <w:szCs w:val="48"/>
              </w:rPr>
              <w:t>South America</w:t>
            </w:r>
          </w:p>
        </w:tc>
      </w:tr>
      <w:tr w:rsidR="007A561D" w:rsidRPr="007A561D" w:rsidTr="007A561D">
        <w:trPr>
          <w:trHeight w:val="389"/>
        </w:trPr>
        <w:tc>
          <w:tcPr>
            <w:tcW w:w="1647" w:type="dxa"/>
            <w:tcBorders>
              <w:lef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647" w:type="dxa"/>
            <w:tcBorders>
              <w:righ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647" w:type="dxa"/>
            <w:tcBorders>
              <w:lef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647" w:type="dxa"/>
            <w:tcBorders>
              <w:righ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647" w:type="dxa"/>
            <w:tcBorders>
              <w:lef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647" w:type="dxa"/>
            <w:tcBorders>
              <w:righ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647" w:type="dxa"/>
            <w:tcBorders>
              <w:lef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647" w:type="dxa"/>
            <w:tcBorders>
              <w:right w:val="single" w:sz="24" w:space="0" w:color="auto"/>
            </w:tcBorders>
            <w:vAlign w:val="center"/>
          </w:tcPr>
          <w:p w:rsidR="007A561D" w:rsidRPr="007A561D" w:rsidRDefault="007A561D" w:rsidP="005A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  <w:tr w:rsidR="007A561D" w:rsidRPr="007A561D" w:rsidTr="007A561D">
        <w:trPr>
          <w:trHeight w:val="3225"/>
        </w:trPr>
        <w:tc>
          <w:tcPr>
            <w:tcW w:w="1647" w:type="dxa"/>
            <w:tcBorders>
              <w:left w:val="single" w:sz="24" w:space="0" w:color="auto"/>
              <w:bottom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bottom w:val="single" w:sz="24" w:space="0" w:color="auto"/>
              <w:right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left w:val="single" w:sz="24" w:space="0" w:color="auto"/>
              <w:bottom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bottom w:val="single" w:sz="24" w:space="0" w:color="auto"/>
              <w:right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left w:val="single" w:sz="24" w:space="0" w:color="auto"/>
              <w:bottom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bottom w:val="single" w:sz="24" w:space="0" w:color="auto"/>
              <w:right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left w:val="single" w:sz="24" w:space="0" w:color="auto"/>
              <w:bottom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647" w:type="dxa"/>
            <w:tcBorders>
              <w:bottom w:val="single" w:sz="24" w:space="0" w:color="auto"/>
              <w:right w:val="single" w:sz="24" w:space="0" w:color="auto"/>
            </w:tcBorders>
          </w:tcPr>
          <w:p w:rsidR="007A561D" w:rsidRPr="007A561D" w:rsidRDefault="007A561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3E7AD6" w:rsidRDefault="00D72129"/>
    <w:sectPr w:rsidR="003E7AD6" w:rsidSect="007A56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561D"/>
    <w:rsid w:val="000A2CB1"/>
    <w:rsid w:val="000F2857"/>
    <w:rsid w:val="007A561D"/>
    <w:rsid w:val="00C06851"/>
    <w:rsid w:val="00D72129"/>
    <w:rsid w:val="00E1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4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ssahr</dc:creator>
  <cp:lastModifiedBy>tbreland</cp:lastModifiedBy>
  <cp:revision>2</cp:revision>
  <dcterms:created xsi:type="dcterms:W3CDTF">2013-01-31T13:18:00Z</dcterms:created>
  <dcterms:modified xsi:type="dcterms:W3CDTF">2013-01-31T13:18:00Z</dcterms:modified>
</cp:coreProperties>
</file>